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CB" w:rsidRPr="005B4537" w:rsidRDefault="006E4C8B" w:rsidP="005B45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4537">
        <w:rPr>
          <w:rFonts w:ascii="Times New Roman" w:hAnsi="Times New Roman" w:cs="Times New Roman"/>
        </w:rPr>
        <w:t>ПЕРЕЧЕНЬ</w:t>
      </w:r>
    </w:p>
    <w:p w:rsidR="006E4C8B" w:rsidRPr="005B4537" w:rsidRDefault="006E4C8B" w:rsidP="005B4537">
      <w:pPr>
        <w:spacing w:after="0"/>
        <w:jc w:val="center"/>
        <w:rPr>
          <w:rFonts w:ascii="Times New Roman" w:hAnsi="Times New Roman" w:cs="Times New Roman"/>
        </w:rPr>
      </w:pPr>
      <w:r w:rsidRPr="005B4537">
        <w:rPr>
          <w:rFonts w:ascii="Times New Roman" w:hAnsi="Times New Roman" w:cs="Times New Roman"/>
        </w:rPr>
        <w:t>административных процедур, осуществляемых</w:t>
      </w:r>
    </w:p>
    <w:p w:rsidR="006E4C8B" w:rsidRPr="005B4537" w:rsidRDefault="006E4C8B" w:rsidP="005B4537">
      <w:pPr>
        <w:jc w:val="center"/>
        <w:rPr>
          <w:rFonts w:ascii="Times New Roman" w:hAnsi="Times New Roman" w:cs="Times New Roman"/>
        </w:rPr>
      </w:pPr>
      <w:r w:rsidRPr="005B4537">
        <w:rPr>
          <w:rFonts w:ascii="Times New Roman" w:hAnsi="Times New Roman" w:cs="Times New Roman"/>
        </w:rPr>
        <w:t xml:space="preserve">учреждением средств массовой информации «Редакция </w:t>
      </w:r>
      <w:proofErr w:type="spellStart"/>
      <w:r w:rsidRPr="005B4537">
        <w:rPr>
          <w:rFonts w:ascii="Times New Roman" w:hAnsi="Times New Roman" w:cs="Times New Roman"/>
        </w:rPr>
        <w:t>Хотимской</w:t>
      </w:r>
      <w:proofErr w:type="spellEnd"/>
      <w:r w:rsidRPr="005B4537">
        <w:rPr>
          <w:rFonts w:ascii="Times New Roman" w:hAnsi="Times New Roman" w:cs="Times New Roman"/>
        </w:rPr>
        <w:t xml:space="preserve"> районной газеты» по заявлениям граждан, согласно Указу Президента Республики Беларусь от 26 апреля 210г. № 200 «Об административных процедурах, осуществляемыми государственными и иными государственными организациями по заявлениям граждан» (с изменениями и дополнениями)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8"/>
        <w:gridCol w:w="1900"/>
        <w:gridCol w:w="1660"/>
        <w:gridCol w:w="1667"/>
        <w:gridCol w:w="1701"/>
      </w:tblGrid>
      <w:tr w:rsidR="006E4C8B" w:rsidRPr="00BE30AE" w:rsidTr="001768DA">
        <w:tc>
          <w:tcPr>
            <w:tcW w:w="2127" w:type="dxa"/>
          </w:tcPr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административной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процедуры</w:t>
            </w:r>
          </w:p>
        </w:tc>
        <w:tc>
          <w:tcPr>
            <w:tcW w:w="1701" w:type="dxa"/>
          </w:tcPr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Ответственны</w:t>
            </w:r>
            <w:r w:rsidR="00BE30AE" w:rsidRPr="00BE30A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="00BE30AE"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E30AE" w:rsidRPr="00BE30AE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</w:p>
          <w:p w:rsidR="006E4C8B" w:rsidRPr="00BE30AE" w:rsidRDefault="00BE30AE" w:rsidP="00BE30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административных процедур</w:t>
            </w:r>
          </w:p>
        </w:tc>
        <w:tc>
          <w:tcPr>
            <w:tcW w:w="1918" w:type="dxa"/>
            <w:gridSpan w:val="2"/>
          </w:tcPr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 </w:t>
            </w:r>
          </w:p>
          <w:p w:rsidR="006E4C8B" w:rsidRPr="00BE30AE" w:rsidRDefault="006E4C8B" w:rsidP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и сведения,</w:t>
            </w:r>
          </w:p>
          <w:p w:rsidR="006E4C8B" w:rsidRPr="00BE30AE" w:rsidRDefault="006E4C8B" w:rsidP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предоставляемые</w:t>
            </w:r>
          </w:p>
          <w:p w:rsidR="006E4C8B" w:rsidRPr="00BE30AE" w:rsidRDefault="006E4C8B" w:rsidP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гражданами </w:t>
            </w:r>
            <w:proofErr w:type="gram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proofErr w:type="gramEnd"/>
          </w:p>
          <w:p w:rsidR="006E4C8B" w:rsidRPr="00BE30AE" w:rsidRDefault="006E4C8B" w:rsidP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обращении</w:t>
            </w:r>
            <w:proofErr w:type="gramEnd"/>
          </w:p>
        </w:tc>
        <w:tc>
          <w:tcPr>
            <w:tcW w:w="1660" w:type="dxa"/>
          </w:tcPr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Размер платы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взымаемой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при осуществлении процедуры</w:t>
            </w:r>
          </w:p>
        </w:tc>
        <w:tc>
          <w:tcPr>
            <w:tcW w:w="1667" w:type="dxa"/>
          </w:tcPr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Максимальный срок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процедуры</w:t>
            </w:r>
          </w:p>
        </w:tc>
        <w:tc>
          <w:tcPr>
            <w:tcW w:w="1701" w:type="dxa"/>
          </w:tcPr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Срок действия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справки,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другого документа,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выдаваемых</w:t>
            </w:r>
            <w:proofErr w:type="gram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при осуществлении</w:t>
            </w:r>
          </w:p>
          <w:p w:rsidR="006E4C8B" w:rsidRPr="00BE30AE" w:rsidRDefault="006E4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процедуры</w:t>
            </w:r>
          </w:p>
        </w:tc>
      </w:tr>
      <w:tr w:rsidR="00D117C3" w:rsidRPr="00BE30AE" w:rsidTr="001768DA">
        <w:tc>
          <w:tcPr>
            <w:tcW w:w="2127" w:type="dxa"/>
            <w:vAlign w:val="center"/>
          </w:tcPr>
          <w:p w:rsidR="00677A3F" w:rsidRPr="00BE30AE" w:rsidRDefault="00D117C3" w:rsidP="00025A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2.1Выдача выписки (копии) из трудовой книжки </w:t>
            </w:r>
          </w:p>
        </w:tc>
        <w:tc>
          <w:tcPr>
            <w:tcW w:w="1719" w:type="dxa"/>
            <w:gridSpan w:val="2"/>
            <w:vAlign w:val="center"/>
          </w:tcPr>
          <w:p w:rsidR="00677A3F" w:rsidRPr="00BE30AE" w:rsidRDefault="00884B7E" w:rsidP="00884B7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Ю.М</w:t>
            </w:r>
          </w:p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Ответ. </w:t>
            </w:r>
            <w:r w:rsidR="00BE30AE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екретарь</w:t>
            </w:r>
          </w:p>
          <w:p w:rsidR="00BE30AE" w:rsidRPr="00BE30AE" w:rsidRDefault="00BE30AE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3</w:t>
            </w:r>
          </w:p>
          <w:p w:rsidR="00BE30AE" w:rsidRPr="00BE30AE" w:rsidRDefault="00BE30AE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78 702</w:t>
            </w:r>
          </w:p>
        </w:tc>
        <w:tc>
          <w:tcPr>
            <w:tcW w:w="1900" w:type="dxa"/>
            <w:vAlign w:val="center"/>
          </w:tcPr>
          <w:p w:rsidR="00677A3F" w:rsidRPr="00BE30AE" w:rsidRDefault="00DA44F3" w:rsidP="00025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677A3F" w:rsidRPr="00BE30AE" w:rsidRDefault="00D117C3" w:rsidP="00025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677A3F" w:rsidRPr="00BE30AE" w:rsidRDefault="00D117C3" w:rsidP="00025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677A3F" w:rsidRPr="00BE30AE" w:rsidRDefault="00D117C3" w:rsidP="00025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691B81" w:rsidRPr="00BE30AE" w:rsidTr="001768DA">
        <w:tc>
          <w:tcPr>
            <w:tcW w:w="2127" w:type="dxa"/>
          </w:tcPr>
          <w:p w:rsidR="00691B81" w:rsidRPr="00BE30AE" w:rsidRDefault="00691B81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 xml:space="preserve">2.2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Ю.М</w:t>
            </w:r>
          </w:p>
          <w:p w:rsidR="00691B81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екретарь</w:t>
            </w:r>
          </w:p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3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78 702</w:t>
            </w:r>
          </w:p>
        </w:tc>
        <w:tc>
          <w:tcPr>
            <w:tcW w:w="1900" w:type="dxa"/>
          </w:tcPr>
          <w:p w:rsidR="00691B81" w:rsidRPr="00BE30AE" w:rsidRDefault="00691B8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691B81" w:rsidRPr="00BE30AE" w:rsidTr="001768DA">
        <w:tc>
          <w:tcPr>
            <w:tcW w:w="2127" w:type="dxa"/>
          </w:tcPr>
          <w:p w:rsidR="00691B81" w:rsidRPr="00BE30AE" w:rsidRDefault="00691B81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 xml:space="preserve">2.3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справки о периоде работы, службы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Ю.М</w:t>
            </w:r>
          </w:p>
          <w:p w:rsidR="00691B81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екретарь</w:t>
            </w:r>
          </w:p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3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78 702</w:t>
            </w:r>
          </w:p>
        </w:tc>
        <w:tc>
          <w:tcPr>
            <w:tcW w:w="1900" w:type="dxa"/>
          </w:tcPr>
          <w:p w:rsidR="00691B81" w:rsidRPr="00BE30AE" w:rsidRDefault="00691B8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691B81" w:rsidRPr="00BE30AE" w:rsidTr="001768DA">
        <w:tc>
          <w:tcPr>
            <w:tcW w:w="2127" w:type="dxa"/>
          </w:tcPr>
          <w:p w:rsidR="00691B81" w:rsidRPr="00BE30AE" w:rsidRDefault="00691B81" w:rsidP="00691B81">
            <w:pPr>
              <w:rPr>
                <w:sz w:val="18"/>
                <w:szCs w:val="18"/>
              </w:rPr>
            </w:pPr>
            <w:proofErr w:type="gramStart"/>
            <w:r w:rsidRPr="00BE30AE">
              <w:rPr>
                <w:sz w:val="18"/>
                <w:szCs w:val="18"/>
              </w:rPr>
              <w:t xml:space="preserve">2.4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справки о размере заработной платы (денежного довольствия, ежемесячного денежного </w:t>
            </w:r>
            <w:proofErr w:type="spell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</w:t>
            </w:r>
            <w:proofErr w:type="spellEnd"/>
            <w:proofErr w:type="gramEnd"/>
          </w:p>
        </w:tc>
        <w:tc>
          <w:tcPr>
            <w:tcW w:w="1719" w:type="dxa"/>
            <w:gridSpan w:val="2"/>
          </w:tcPr>
          <w:p w:rsidR="00691B81" w:rsidRPr="00BE30AE" w:rsidRDefault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691B81" w:rsidRPr="00BE30AE" w:rsidRDefault="00691B8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691B81" w:rsidRPr="00BE30AE" w:rsidTr="001768DA">
        <w:tc>
          <w:tcPr>
            <w:tcW w:w="2127" w:type="dxa"/>
          </w:tcPr>
          <w:p w:rsidR="00691B81" w:rsidRPr="00BE30AE" w:rsidRDefault="00691B81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>2.5</w:t>
            </w:r>
            <w:r w:rsidR="001768DA" w:rsidRPr="00BE30AE">
              <w:rPr>
                <w:sz w:val="18"/>
                <w:szCs w:val="18"/>
              </w:rPr>
              <w:t xml:space="preserve"> </w:t>
            </w:r>
            <w:r w:rsidR="001768DA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691B81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1768DA" w:rsidRPr="00BE30AE" w:rsidRDefault="001768DA" w:rsidP="001768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листок </w:t>
            </w:r>
          </w:p>
          <w:p w:rsidR="001768DA" w:rsidRPr="00BE30AE" w:rsidRDefault="001768DA" w:rsidP="001768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нетрудоспособности </w:t>
            </w:r>
          </w:p>
          <w:p w:rsidR="00691B81" w:rsidRPr="00BE30AE" w:rsidRDefault="00691B81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691B81" w:rsidRPr="00BE30AE" w:rsidRDefault="00691B81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691B81" w:rsidRPr="00BE30AE" w:rsidRDefault="001768DA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91B81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дней со дня обращения </w:t>
            </w:r>
          </w:p>
        </w:tc>
        <w:tc>
          <w:tcPr>
            <w:tcW w:w="1701" w:type="dxa"/>
            <w:vAlign w:val="center"/>
          </w:tcPr>
          <w:p w:rsidR="001768DA" w:rsidRPr="00BE30AE" w:rsidRDefault="001768DA" w:rsidP="001768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срок, указанный в листке </w:t>
            </w:r>
          </w:p>
          <w:p w:rsidR="00691B81" w:rsidRPr="00BE30AE" w:rsidRDefault="001768DA" w:rsidP="001768D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нетрудоспособности</w:t>
            </w:r>
            <w:r w:rsidR="00691B81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4C8B" w:rsidRPr="00BE30AE" w:rsidTr="001768DA">
        <w:tc>
          <w:tcPr>
            <w:tcW w:w="2127" w:type="dxa"/>
          </w:tcPr>
          <w:p w:rsidR="006E4C8B" w:rsidRPr="00BE30AE" w:rsidRDefault="001768DA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 xml:space="preserve">2.6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6E4C8B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6E4C8B" w:rsidRPr="00BE30AE" w:rsidRDefault="001768DA" w:rsidP="00BE30AE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рождении ребенка, 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подтверждающие</w:t>
            </w:r>
            <w:r w:rsidR="005B4537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фактическое проживание ребенка,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родителя, усыновителя </w:t>
            </w:r>
            <w:r w:rsidR="00BE30AE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Р.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</w:t>
            </w:r>
          </w:p>
        </w:tc>
        <w:tc>
          <w:tcPr>
            <w:tcW w:w="1660" w:type="dxa"/>
          </w:tcPr>
          <w:p w:rsidR="006E4C8B" w:rsidRPr="00BE30AE" w:rsidRDefault="006E4C8B">
            <w:pPr>
              <w:rPr>
                <w:sz w:val="18"/>
                <w:szCs w:val="18"/>
              </w:rPr>
            </w:pPr>
          </w:p>
          <w:p w:rsidR="001768DA" w:rsidRPr="00BE30AE" w:rsidRDefault="001768DA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67" w:type="dxa"/>
          </w:tcPr>
          <w:p w:rsidR="006E4C8B" w:rsidRPr="00BE30AE" w:rsidRDefault="001768DA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</w:t>
            </w:r>
          </w:p>
        </w:tc>
        <w:tc>
          <w:tcPr>
            <w:tcW w:w="1701" w:type="dxa"/>
          </w:tcPr>
          <w:p w:rsidR="006E4C8B" w:rsidRPr="00BE30AE" w:rsidRDefault="001768DA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6E4C8B" w:rsidRPr="00BE30AE" w:rsidTr="001768DA">
        <w:tc>
          <w:tcPr>
            <w:tcW w:w="2127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 xml:space="preserve">2.8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6E4C8B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E168F9" w:rsidRPr="00BE30AE" w:rsidRDefault="00E168F9" w:rsidP="00E168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заключение врачебно-консультационной комиссии </w:t>
            </w:r>
          </w:p>
          <w:p w:rsidR="006E4C8B" w:rsidRPr="00BE30AE" w:rsidRDefault="006E4C8B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67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заявления,</w:t>
            </w:r>
          </w:p>
        </w:tc>
        <w:tc>
          <w:tcPr>
            <w:tcW w:w="1701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6E4C8B" w:rsidRPr="00BE30AE" w:rsidTr="001768DA">
        <w:tc>
          <w:tcPr>
            <w:tcW w:w="2127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 xml:space="preserve">2.9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6E4C8B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E168F9" w:rsidRPr="00BE30AE" w:rsidRDefault="00E168F9" w:rsidP="00E168F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Заявление </w:t>
            </w:r>
          </w:p>
          <w:p w:rsidR="006E4C8B" w:rsidRPr="00BE30AE" w:rsidRDefault="00E168F9" w:rsidP="005B4537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свидетельства о рождении детей </w:t>
            </w:r>
            <w:proofErr w:type="gramStart"/>
            <w:r w:rsidR="005B4537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</w:t>
            </w:r>
            <w:proofErr w:type="gramEnd"/>
            <w:r w:rsidR="005B4537"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заключении брака - в случае, если заявитель состоит в браке</w:t>
            </w:r>
          </w:p>
        </w:tc>
        <w:tc>
          <w:tcPr>
            <w:tcW w:w="1660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67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 со дня подачи заявления</w:t>
            </w:r>
          </w:p>
        </w:tc>
        <w:tc>
          <w:tcPr>
            <w:tcW w:w="1701" w:type="dxa"/>
          </w:tcPr>
          <w:p w:rsidR="006E4C8B" w:rsidRPr="00BE30AE" w:rsidRDefault="00E168F9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день достижения ребенком возраста 3 лет</w:t>
            </w:r>
          </w:p>
        </w:tc>
      </w:tr>
      <w:tr w:rsidR="005B4537" w:rsidRPr="00BE30AE" w:rsidTr="00061CC7">
        <w:tc>
          <w:tcPr>
            <w:tcW w:w="2127" w:type="dxa"/>
          </w:tcPr>
          <w:p w:rsidR="005B4537" w:rsidRPr="00BE30AE" w:rsidRDefault="005B4537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 xml:space="preserve">2.18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справки</w:t>
            </w:r>
          </w:p>
          <w:p w:rsidR="005B4537" w:rsidRPr="00BE30AE" w:rsidRDefault="005B4537" w:rsidP="002D4E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размере пособия на детей и периоде его выплаты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5B4537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</w:tcPr>
          <w:p w:rsidR="005B4537" w:rsidRPr="00BE30AE" w:rsidRDefault="005B4537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</w:tcPr>
          <w:p w:rsidR="005B4537" w:rsidRPr="00BE30AE" w:rsidRDefault="005B4537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1667" w:type="dxa"/>
            <w:vAlign w:val="center"/>
          </w:tcPr>
          <w:p w:rsidR="005B4537" w:rsidRPr="00BE30AE" w:rsidRDefault="005B4537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5B4537" w:rsidRPr="00BE30AE" w:rsidRDefault="005B4537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2D4E68" w:rsidRPr="00BE30AE" w:rsidTr="000D232F">
        <w:tc>
          <w:tcPr>
            <w:tcW w:w="2127" w:type="dxa"/>
          </w:tcPr>
          <w:p w:rsidR="002D4E68" w:rsidRDefault="002D4E68" w:rsidP="002D4E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sz w:val="18"/>
                <w:szCs w:val="18"/>
              </w:rPr>
              <w:t xml:space="preserve">2.19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Выдача справки о выходе на работу, службу до истечения отпуска по уходу за ребенком в возрасте до 3 лет </w:t>
            </w:r>
          </w:p>
          <w:p w:rsidR="00DA44F3" w:rsidRDefault="00DA44F3" w:rsidP="002D4E6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44F3" w:rsidRPr="00BE30AE" w:rsidRDefault="00DA44F3" w:rsidP="002D4E68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Ю.М</w:t>
            </w:r>
          </w:p>
          <w:p w:rsidR="002D4E68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екретарь</w:t>
            </w:r>
          </w:p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3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78 702</w:t>
            </w:r>
          </w:p>
        </w:tc>
        <w:tc>
          <w:tcPr>
            <w:tcW w:w="1900" w:type="dxa"/>
          </w:tcPr>
          <w:p w:rsidR="002D4E68" w:rsidRPr="00BE30AE" w:rsidRDefault="002D4E6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2D4E68" w:rsidRPr="00BE30AE" w:rsidTr="006F274F">
        <w:tc>
          <w:tcPr>
            <w:tcW w:w="2127" w:type="dxa"/>
          </w:tcPr>
          <w:p w:rsidR="002D4E68" w:rsidRPr="00BE30AE" w:rsidRDefault="002D4E68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lastRenderedPageBreak/>
              <w:t xml:space="preserve">2.20 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2D4E68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2D4E68" w:rsidRPr="00BE30AE" w:rsidRDefault="002D4E6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2D4E68" w:rsidRPr="00BE30AE" w:rsidTr="006F274F">
        <w:tc>
          <w:tcPr>
            <w:tcW w:w="2127" w:type="dxa"/>
          </w:tcPr>
          <w:p w:rsidR="002D4E68" w:rsidRPr="00BE30AE" w:rsidRDefault="002D4E68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>2.25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Выдача справки 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нахождении в отпуске по уходу за ребенком до достижения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 возраста 3 лет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Ю.М</w:t>
            </w:r>
          </w:p>
          <w:p w:rsidR="002D4E68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екретарь</w:t>
            </w:r>
          </w:p>
          <w:p w:rsidR="00E67344" w:rsidRPr="00BE30AE" w:rsidRDefault="00E67344" w:rsidP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 3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78 702</w:t>
            </w:r>
          </w:p>
        </w:tc>
        <w:tc>
          <w:tcPr>
            <w:tcW w:w="1900" w:type="dxa"/>
          </w:tcPr>
          <w:p w:rsidR="002D4E68" w:rsidRPr="00BE30AE" w:rsidRDefault="002D4E6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дней со дня обращения </w:t>
            </w:r>
          </w:p>
        </w:tc>
        <w:tc>
          <w:tcPr>
            <w:tcW w:w="1701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2D4E68" w:rsidRPr="00BE30AE" w:rsidTr="006F274F">
        <w:tc>
          <w:tcPr>
            <w:tcW w:w="2127" w:type="dxa"/>
          </w:tcPr>
          <w:p w:rsidR="002D4E68" w:rsidRPr="00BE30AE" w:rsidRDefault="002D4E68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>2.29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Выдача справки о периоде, за который выплачено пособие по беременности </w:t>
            </w:r>
            <w:proofErr w:type="gramStart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родам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2D4E68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2D4E68" w:rsidRPr="00BE30AE" w:rsidRDefault="002D4E68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 </w:t>
            </w:r>
          </w:p>
        </w:tc>
        <w:tc>
          <w:tcPr>
            <w:tcW w:w="1667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дней со дня обращения </w:t>
            </w:r>
          </w:p>
        </w:tc>
        <w:tc>
          <w:tcPr>
            <w:tcW w:w="1701" w:type="dxa"/>
            <w:vAlign w:val="center"/>
          </w:tcPr>
          <w:p w:rsidR="002D4E68" w:rsidRPr="00BE30AE" w:rsidRDefault="002D4E68" w:rsidP="008F5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бессрочно </w:t>
            </w:r>
          </w:p>
        </w:tc>
      </w:tr>
      <w:tr w:rsidR="006E4C8B" w:rsidRPr="00BE30AE" w:rsidTr="001768DA">
        <w:tc>
          <w:tcPr>
            <w:tcW w:w="2127" w:type="dxa"/>
          </w:tcPr>
          <w:p w:rsidR="006E4C8B" w:rsidRPr="00BE30AE" w:rsidRDefault="00BC41E8">
            <w:pPr>
              <w:rPr>
                <w:sz w:val="18"/>
                <w:szCs w:val="18"/>
              </w:rPr>
            </w:pPr>
            <w:r w:rsidRPr="00BE30AE">
              <w:rPr>
                <w:sz w:val="18"/>
                <w:szCs w:val="18"/>
              </w:rPr>
              <w:t>2.35</w:t>
            </w: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Выплата пособия на погребение</w:t>
            </w:r>
          </w:p>
        </w:tc>
        <w:tc>
          <w:tcPr>
            <w:tcW w:w="1719" w:type="dxa"/>
            <w:gridSpan w:val="2"/>
          </w:tcPr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Кашо</w:t>
            </w:r>
            <w:proofErr w:type="spellEnd"/>
            <w:r w:rsidRPr="00BE30A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  <w:p w:rsidR="00E67344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Гл. бухгалтер</w:t>
            </w:r>
          </w:p>
          <w:p w:rsidR="006E4C8B" w:rsidRPr="00BE30AE" w:rsidRDefault="00E67344" w:rsidP="00E673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Кабинет 8</w:t>
            </w:r>
          </w:p>
          <w:p w:rsidR="00BE30AE" w:rsidRPr="00BE30AE" w:rsidRDefault="00BE30AE" w:rsidP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hAnsi="Times New Roman" w:cs="Times New Roman"/>
                <w:sz w:val="18"/>
                <w:szCs w:val="18"/>
              </w:rPr>
              <w:t>Тел. 78700</w:t>
            </w:r>
          </w:p>
        </w:tc>
        <w:tc>
          <w:tcPr>
            <w:tcW w:w="1900" w:type="dxa"/>
          </w:tcPr>
          <w:p w:rsidR="006E4C8B" w:rsidRPr="00BE30AE" w:rsidRDefault="00884B7E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лица, взявшего на себя организацию погребения умершего (погибшего)</w:t>
            </w:r>
          </w:p>
        </w:tc>
        <w:tc>
          <w:tcPr>
            <w:tcW w:w="1660" w:type="dxa"/>
          </w:tcPr>
          <w:p w:rsidR="006E4C8B" w:rsidRPr="00BE30AE" w:rsidRDefault="006E4C8B">
            <w:pPr>
              <w:rPr>
                <w:sz w:val="18"/>
                <w:szCs w:val="18"/>
              </w:rPr>
            </w:pPr>
          </w:p>
          <w:p w:rsidR="00E67344" w:rsidRPr="00BE30AE" w:rsidRDefault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бесплатно</w:t>
            </w:r>
          </w:p>
        </w:tc>
        <w:tc>
          <w:tcPr>
            <w:tcW w:w="1667" w:type="dxa"/>
          </w:tcPr>
          <w:p w:rsidR="006E4C8B" w:rsidRPr="00BE30AE" w:rsidRDefault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рабочий день со дня подачи заявления</w:t>
            </w:r>
          </w:p>
        </w:tc>
        <w:tc>
          <w:tcPr>
            <w:tcW w:w="1701" w:type="dxa"/>
          </w:tcPr>
          <w:p w:rsidR="00E67344" w:rsidRPr="00BE30AE" w:rsidRDefault="00E6734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4C8B" w:rsidRPr="00BE30AE" w:rsidRDefault="00E67344">
            <w:pPr>
              <w:rPr>
                <w:sz w:val="18"/>
                <w:szCs w:val="18"/>
              </w:rPr>
            </w:pPr>
            <w:r w:rsidRPr="00BE30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единовременно</w:t>
            </w:r>
          </w:p>
        </w:tc>
      </w:tr>
    </w:tbl>
    <w:p w:rsidR="006E4C8B" w:rsidRPr="00BE30AE" w:rsidRDefault="006E4C8B">
      <w:pPr>
        <w:rPr>
          <w:sz w:val="18"/>
          <w:szCs w:val="18"/>
        </w:rPr>
      </w:pPr>
    </w:p>
    <w:sectPr w:rsidR="006E4C8B" w:rsidRPr="00BE30AE" w:rsidSect="005B4537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8B"/>
    <w:rsid w:val="000803E0"/>
    <w:rsid w:val="001768DA"/>
    <w:rsid w:val="002D4E68"/>
    <w:rsid w:val="00367D4F"/>
    <w:rsid w:val="005B4537"/>
    <w:rsid w:val="00691B81"/>
    <w:rsid w:val="006E4C8B"/>
    <w:rsid w:val="007C18CB"/>
    <w:rsid w:val="00884B7E"/>
    <w:rsid w:val="00950E72"/>
    <w:rsid w:val="00A91C98"/>
    <w:rsid w:val="00BC41E8"/>
    <w:rsid w:val="00BE30AE"/>
    <w:rsid w:val="00D117C3"/>
    <w:rsid w:val="00DA44F3"/>
    <w:rsid w:val="00E168F9"/>
    <w:rsid w:val="00E6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6</cp:revision>
  <cp:lastPrinted>2022-10-17T09:07:00Z</cp:lastPrinted>
  <dcterms:created xsi:type="dcterms:W3CDTF">2022-10-13T06:17:00Z</dcterms:created>
  <dcterms:modified xsi:type="dcterms:W3CDTF">2022-10-17T09:10:00Z</dcterms:modified>
</cp:coreProperties>
</file>